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3" w:rsidRDefault="002E2403" w:rsidP="00BA57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BA57AA" w:rsidRPr="007E1E55" w:rsidRDefault="00BA57AA" w:rsidP="00BA57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E2403" w:rsidRDefault="002E2403" w:rsidP="00BA57AA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4B2D9E">
        <w:rPr>
          <w:rFonts w:ascii="Times New Roman" w:hAnsi="Times New Roman"/>
          <w:b/>
          <w:caps/>
          <w:sz w:val="26"/>
          <w:szCs w:val="26"/>
        </w:rPr>
        <w:t xml:space="preserve">совет депутатов </w:t>
      </w:r>
      <w:r>
        <w:rPr>
          <w:rFonts w:ascii="Times New Roman" w:hAnsi="Times New Roman"/>
          <w:b/>
          <w:caps/>
          <w:sz w:val="26"/>
          <w:szCs w:val="26"/>
        </w:rPr>
        <w:t>центрального</w:t>
      </w:r>
      <w:r w:rsidRPr="004B2D9E">
        <w:rPr>
          <w:rFonts w:ascii="Times New Roman" w:hAnsi="Times New Roman"/>
          <w:b/>
          <w:caps/>
          <w:sz w:val="26"/>
          <w:szCs w:val="26"/>
        </w:rPr>
        <w:t xml:space="preserve"> РАЙОНА ГОРОДА ЧЕЛЯБИНСКА</w:t>
      </w:r>
    </w:p>
    <w:p w:rsidR="00BA57AA" w:rsidRPr="00BA57AA" w:rsidRDefault="00BA57AA" w:rsidP="00BA57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57AA">
        <w:rPr>
          <w:rFonts w:ascii="Times New Roman" w:hAnsi="Times New Roman"/>
          <w:sz w:val="26"/>
          <w:szCs w:val="26"/>
        </w:rPr>
        <w:t>г. Челябинск Челябинской области</w:t>
      </w:r>
    </w:p>
    <w:p w:rsidR="002E2403" w:rsidRPr="00BA57AA" w:rsidRDefault="002E2403" w:rsidP="00BA57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57AA">
        <w:rPr>
          <w:rFonts w:ascii="Times New Roman" w:hAnsi="Times New Roman"/>
          <w:caps/>
          <w:sz w:val="26"/>
          <w:szCs w:val="26"/>
        </w:rPr>
        <w:t xml:space="preserve">14.09.2014 – </w:t>
      </w:r>
    </w:p>
    <w:p w:rsidR="002E2403" w:rsidRPr="00B31F94" w:rsidRDefault="002E2403" w:rsidP="00BA57A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2E2403" w:rsidRDefault="002E2403" w:rsidP="00BA57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189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A57AA" w:rsidRPr="007E1E55" w:rsidRDefault="00BA57AA" w:rsidP="00BA57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403" w:rsidRDefault="00050625" w:rsidP="000506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5F1E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br/>
        <w:t>электронных фотодокументов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>
        <w:rPr>
          <w:rFonts w:ascii="Times New Roman" w:hAnsi="Times New Roman" w:cs="Times New Roman"/>
          <w:b/>
          <w:sz w:val="26"/>
          <w:szCs w:val="26"/>
        </w:rPr>
        <w:t>2015–2019 годы</w:t>
      </w:r>
    </w:p>
    <w:p w:rsidR="00332A00" w:rsidRDefault="00332A00" w:rsidP="00BA57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6578"/>
        <w:gridCol w:w="1276"/>
        <w:gridCol w:w="1133"/>
      </w:tblGrid>
      <w:tr w:rsidR="00332A00" w:rsidRPr="005442FB" w:rsidTr="00B1127B">
        <w:trPr>
          <w:cantSplit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332A00" w:rsidRPr="005442FB" w:rsidRDefault="00332A00" w:rsidP="00FB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78" w:type="dxa"/>
            <w:shd w:val="clear" w:color="auto" w:fill="auto"/>
            <w:vAlign w:val="center"/>
          </w:tcPr>
          <w:p w:rsidR="00332A00" w:rsidRPr="005442FB" w:rsidRDefault="00332A00" w:rsidP="00FB6EC2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2A00" w:rsidRPr="005442FB" w:rsidRDefault="00332A00" w:rsidP="00FB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1133" w:type="dxa"/>
            <w:shd w:val="clear" w:color="auto" w:fill="auto"/>
          </w:tcPr>
          <w:p w:rsidR="00332A00" w:rsidRPr="005442FB" w:rsidRDefault="00332A00" w:rsidP="00B112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332A00" w:rsidRPr="005442FB" w:rsidRDefault="00332A00" w:rsidP="00332A0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"/>
        <w:gridCol w:w="6578"/>
        <w:gridCol w:w="1276"/>
        <w:gridCol w:w="1125"/>
        <w:gridCol w:w="8"/>
      </w:tblGrid>
      <w:tr w:rsidR="00332A00" w:rsidRPr="005442FB" w:rsidTr="00B1127B">
        <w:trPr>
          <w:gridAfter w:val="1"/>
          <w:wAfter w:w="8" w:type="dxa"/>
          <w:cantSplit/>
          <w:trHeight w:val="20"/>
          <w:tblHeader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5442FB" w:rsidRDefault="00332A00" w:rsidP="00FB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8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5442FB" w:rsidRDefault="00332A00" w:rsidP="00B1127B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5442FB" w:rsidRDefault="00332A00" w:rsidP="00FB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5442FB" w:rsidRDefault="00332A00" w:rsidP="00FB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2A00" w:rsidRPr="005442FB" w:rsidTr="00B1127B">
        <w:trPr>
          <w:gridAfter w:val="1"/>
          <w:wAfter w:w="8" w:type="dxa"/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127CD0" w:rsidRDefault="00332A00" w:rsidP="00B1127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3"/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5A4D63" w:rsidRDefault="00332A00" w:rsidP="00B1127B">
            <w:pPr>
              <w:spacing w:before="100" w:after="10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127CD0" w:rsidRDefault="00332A00" w:rsidP="00B1127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127CD0" w:rsidRDefault="00332A00" w:rsidP="00B1127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2A00" w:rsidRPr="005442FB" w:rsidTr="00B1127B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5380B" w:rsidRDefault="00332A00" w:rsidP="00B1127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32A00" w:rsidRDefault="00332A00" w:rsidP="00B1127B">
            <w:pPr>
              <w:pStyle w:val="af9"/>
              <w:spacing w:before="100" w:after="100"/>
              <w:ind w:right="57"/>
              <w:jc w:val="both"/>
            </w:pPr>
            <w:proofErr w:type="spellStart"/>
            <w:r w:rsidRPr="00332A00">
              <w:rPr>
                <w:shd w:val="clear" w:color="auto" w:fill="FFFFFF"/>
              </w:rPr>
              <w:t>Хлызов</w:t>
            </w:r>
            <w:proofErr w:type="spellEnd"/>
            <w:r w:rsidRPr="00332A00">
              <w:rPr>
                <w:shd w:val="clear" w:color="auto" w:fill="FFFFFF"/>
              </w:rPr>
              <w:t xml:space="preserve"> Александр Анатольевич, председатель СД Центрального района (в центре), на XIV городской выставке цветов и плодов в Ц</w:t>
            </w:r>
            <w:r w:rsidR="00050625">
              <w:rPr>
                <w:shd w:val="clear" w:color="auto" w:fill="FFFFFF"/>
              </w:rPr>
              <w:t>ПКиО</w:t>
            </w:r>
            <w:r w:rsidRPr="00332A00">
              <w:rPr>
                <w:shd w:val="clear" w:color="auto" w:fill="FFFFFF"/>
              </w:rPr>
              <w:t xml:space="preserve"> им. Ю. А. Гагарина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32A00" w:rsidRDefault="00332A00" w:rsidP="00B1127B">
            <w:pPr>
              <w:pStyle w:val="Default"/>
              <w:spacing w:before="100" w:after="100"/>
              <w:jc w:val="center"/>
            </w:pPr>
            <w:r w:rsidRPr="00332A00">
              <w:t>05.09.2015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127CD0" w:rsidRDefault="00332A00" w:rsidP="00B1127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0625" w:rsidRPr="005442FB" w:rsidTr="00B1127B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625" w:rsidRPr="0035380B" w:rsidRDefault="00050625" w:rsidP="00B1127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625" w:rsidRPr="00050625" w:rsidRDefault="00050625" w:rsidP="00B1127B">
            <w:pPr>
              <w:pStyle w:val="af9"/>
              <w:spacing w:before="100" w:after="100"/>
              <w:ind w:right="57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625" w:rsidRPr="00332A00" w:rsidRDefault="00050625" w:rsidP="00B1127B">
            <w:pPr>
              <w:pStyle w:val="Default"/>
              <w:spacing w:before="100" w:after="100"/>
              <w:jc w:val="center"/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625" w:rsidRPr="00127CD0" w:rsidRDefault="00050625" w:rsidP="00B1127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2A00" w:rsidRPr="005442FB" w:rsidTr="00B1127B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5380B" w:rsidRDefault="00332A00" w:rsidP="00B1127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32A00" w:rsidRDefault="00332A00" w:rsidP="00B1127B">
            <w:pPr>
              <w:snapToGrid w:val="0"/>
              <w:spacing w:before="100" w:after="10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Хлызов</w:t>
            </w:r>
            <w:proofErr w:type="spellEnd"/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Анатольевич, председатель СД Центрального района (пятый справа), Карелина Марина Владимировна, депутат СД Центрального района (шестая справа), с социальными работниками Центрального района во время проведения праздника «День социального работника» на сцене актового зала администрации Центрального района (групповой 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32A00" w:rsidRDefault="00332A00" w:rsidP="00B1127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00">
              <w:rPr>
                <w:rFonts w:ascii="Times New Roman" w:hAnsi="Times New Roman" w:cs="Times New Roman"/>
                <w:sz w:val="24"/>
                <w:szCs w:val="24"/>
              </w:rPr>
              <w:t>07.06.2016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127CD0" w:rsidRDefault="00332A00" w:rsidP="00B1127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2A00" w:rsidRPr="005442FB" w:rsidTr="00B1127B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5380B" w:rsidRDefault="00332A00" w:rsidP="00B1127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32A00" w:rsidRDefault="00332A00" w:rsidP="00B1127B">
            <w:pPr>
              <w:pStyle w:val="af9"/>
              <w:snapToGrid w:val="0"/>
              <w:spacing w:before="100" w:after="100"/>
              <w:ind w:right="57"/>
              <w:jc w:val="both"/>
            </w:pPr>
            <w:proofErr w:type="spellStart"/>
            <w:r w:rsidRPr="00332A00">
              <w:rPr>
                <w:color w:val="000000"/>
              </w:rPr>
              <w:t>Хлызов</w:t>
            </w:r>
            <w:proofErr w:type="spellEnd"/>
            <w:r w:rsidRPr="00332A00">
              <w:rPr>
                <w:color w:val="000000"/>
              </w:rPr>
              <w:t xml:space="preserve"> Александр Анатольевич, председатель СД Центрального района (в центре), Кондрашов Александр Викторович, первый заместитель главы Центрального района (крайний справа), во время проведения праздника «День физкультурника» при вручении подарков на сцене у здания УФПС Челябинской области на </w:t>
            </w:r>
            <w:proofErr w:type="spellStart"/>
            <w:r w:rsidRPr="00332A00">
              <w:rPr>
                <w:color w:val="000000"/>
              </w:rPr>
              <w:t>Кировке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32A00" w:rsidRDefault="00332A00" w:rsidP="00B1127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00">
              <w:rPr>
                <w:rFonts w:ascii="Times New Roman" w:hAnsi="Times New Roman" w:cs="Times New Roman"/>
                <w:sz w:val="24"/>
                <w:szCs w:val="24"/>
              </w:rPr>
              <w:t>11.08.2016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127CD0" w:rsidRDefault="00332A00" w:rsidP="00B1127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2A00" w:rsidRPr="005442FB" w:rsidTr="00B1127B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5380B" w:rsidRDefault="00332A00" w:rsidP="00B1127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32A00" w:rsidRDefault="00332A00" w:rsidP="00B1127B">
            <w:pPr>
              <w:pStyle w:val="a7"/>
              <w:snapToGrid w:val="0"/>
              <w:spacing w:before="100" w:after="100"/>
              <w:ind w:right="57"/>
              <w:jc w:val="both"/>
              <w:rPr>
                <w:szCs w:val="24"/>
              </w:rPr>
            </w:pPr>
            <w:proofErr w:type="spellStart"/>
            <w:r w:rsidRPr="00332A00">
              <w:rPr>
                <w:szCs w:val="24"/>
              </w:rPr>
              <w:t>Тетелюева</w:t>
            </w:r>
            <w:proofErr w:type="spellEnd"/>
            <w:r w:rsidRPr="00332A00">
              <w:rPr>
                <w:szCs w:val="24"/>
              </w:rPr>
              <w:t xml:space="preserve"> Тамара Николаевна, депутат СД Центрального района (крайняя справа), во время проведения Первого фестиваля параолимпийских видов спорта Центрального района на территории легкоатлетического комплекса имени Елены </w:t>
            </w:r>
            <w:proofErr w:type="spellStart"/>
            <w:r w:rsidRPr="00332A00">
              <w:rPr>
                <w:szCs w:val="24"/>
              </w:rPr>
              <w:t>Елесиной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32A00" w:rsidRDefault="00332A00" w:rsidP="00B1127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00">
              <w:rPr>
                <w:rFonts w:ascii="Times New Roman" w:hAnsi="Times New Roman" w:cs="Times New Roman"/>
                <w:sz w:val="24"/>
                <w:szCs w:val="24"/>
              </w:rPr>
              <w:t>15.09.2016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127CD0" w:rsidRDefault="00332A00" w:rsidP="00B1127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2A00" w:rsidRPr="005442FB" w:rsidTr="00B1127B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5380B" w:rsidRDefault="00332A00" w:rsidP="00B1127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32A00" w:rsidRDefault="00332A00" w:rsidP="00B1127B">
            <w:pPr>
              <w:pStyle w:val="a7"/>
              <w:snapToGrid w:val="0"/>
              <w:spacing w:before="100" w:after="100"/>
              <w:ind w:right="57"/>
              <w:jc w:val="both"/>
              <w:rPr>
                <w:szCs w:val="24"/>
              </w:rPr>
            </w:pPr>
            <w:r w:rsidRPr="00332A00">
              <w:rPr>
                <w:szCs w:val="24"/>
              </w:rPr>
              <w:t>Рожков Евгений Александрович, заместитель председателя СД Центрального района (слева), в учебном классе МАОУ «СОШ № 147 г. Челябинска» с педагогами при подведении результатов итогового сочинения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32A00" w:rsidRDefault="00332A00" w:rsidP="00B1127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00">
              <w:rPr>
                <w:rFonts w:ascii="Times New Roman" w:hAnsi="Times New Roman" w:cs="Times New Roman"/>
                <w:sz w:val="24"/>
                <w:szCs w:val="24"/>
              </w:rPr>
              <w:t>27.12.2016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127CD0" w:rsidRDefault="00332A00" w:rsidP="00B1127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0625" w:rsidRPr="005442FB" w:rsidTr="00B1127B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625" w:rsidRDefault="00050625" w:rsidP="00B1127B">
            <w:pPr>
              <w:keepNext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625" w:rsidRPr="00050625" w:rsidRDefault="00050625" w:rsidP="00B1127B">
            <w:pPr>
              <w:pStyle w:val="a7"/>
              <w:keepNext/>
              <w:snapToGrid w:val="0"/>
              <w:spacing w:before="100" w:after="100"/>
              <w:ind w:right="57"/>
              <w:rPr>
                <w:b/>
                <w:szCs w:val="24"/>
              </w:rPr>
            </w:pPr>
            <w:r>
              <w:rPr>
                <w:b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625" w:rsidRPr="00332A00" w:rsidRDefault="00050625" w:rsidP="00B1127B">
            <w:pPr>
              <w:keepNext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625" w:rsidRPr="00127CD0" w:rsidRDefault="00050625" w:rsidP="00B1127B">
            <w:pPr>
              <w:keepNext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2A00" w:rsidRPr="005442FB" w:rsidTr="00B1127B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5380B" w:rsidRDefault="00332A00" w:rsidP="00B1127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32A00" w:rsidRDefault="00332A00" w:rsidP="00B1127B">
            <w:pPr>
              <w:spacing w:before="100" w:after="10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Хлызов</w:t>
            </w:r>
            <w:proofErr w:type="spellEnd"/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Анатольевич, председатель СД Центрального района (в центре), Кондрашов Александр Викторович, первый заместитель главы Центрального района (третий справа), Белоусова Наталья Владимировна, начальник отдела по культуре, физической культуре и работе с молодежью администрации Центрального района (крайняя справа), во время праздника Лыжного праздника Центрального района у здания Лыжной базы по улице Лесопарковая, 2а (групповой портрет)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32A00" w:rsidRDefault="00332A00" w:rsidP="00B1127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00">
              <w:rPr>
                <w:rFonts w:ascii="Times New Roman" w:hAnsi="Times New Roman" w:cs="Times New Roman"/>
                <w:sz w:val="24"/>
                <w:szCs w:val="24"/>
              </w:rPr>
              <w:t>14.02.2017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127CD0" w:rsidRDefault="00332A00" w:rsidP="00B1127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2A00" w:rsidRPr="005442FB" w:rsidTr="00B1127B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5380B" w:rsidRDefault="00332A00" w:rsidP="00B1127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32A00" w:rsidRDefault="00332A00" w:rsidP="00B1127B">
            <w:pPr>
              <w:spacing w:before="100" w:after="10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Шлычков Евгений Васильевич, депутат СД Центрального района (в центре), во время проведения </w:t>
            </w:r>
            <w:r w:rsidR="00050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лыжной гонки</w:t>
            </w:r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«Лыжня России-2017</w:t>
            </w:r>
            <w:r w:rsidR="00050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 возле главного</w:t>
            </w:r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корпуса </w:t>
            </w:r>
            <w:r w:rsidRPr="00332A0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Челябинского государственного университета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32A00" w:rsidRDefault="00332A00" w:rsidP="00B1127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00">
              <w:rPr>
                <w:rFonts w:ascii="Times New Roman" w:hAnsi="Times New Roman" w:cs="Times New Roman"/>
                <w:sz w:val="24"/>
                <w:szCs w:val="24"/>
              </w:rPr>
              <w:t>19.02.2017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127CD0" w:rsidRDefault="00332A00" w:rsidP="00B1127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2A00" w:rsidRPr="005442FB" w:rsidTr="00B1127B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5380B" w:rsidRDefault="00332A00" w:rsidP="00B1127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32A00" w:rsidRDefault="00332A00" w:rsidP="00B1127B">
            <w:pPr>
              <w:spacing w:before="100" w:after="10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Хлызов</w:t>
            </w:r>
            <w:proofErr w:type="spellEnd"/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Анатольевич, председатель СД Центрального района (на пе</w:t>
            </w:r>
            <w:r w:rsidR="00050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реднем плане), дает автограф на </w:t>
            </w:r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футбольном мяче на сц</w:t>
            </w:r>
            <w:r w:rsidR="00050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 ЦПКиО им. Ю. А. Гагарина во </w:t>
            </w:r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 проведения праздника «День России»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32A00" w:rsidRDefault="00332A00" w:rsidP="00B1127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00">
              <w:rPr>
                <w:rFonts w:ascii="Times New Roman" w:hAnsi="Times New Roman" w:cs="Times New Roman"/>
                <w:sz w:val="24"/>
                <w:szCs w:val="24"/>
              </w:rPr>
              <w:t>12.06.2017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127CD0" w:rsidRDefault="00332A00" w:rsidP="00B1127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2A00" w:rsidRPr="005442FB" w:rsidTr="00B1127B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5380B" w:rsidRDefault="00332A00" w:rsidP="00B1127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32A00" w:rsidRDefault="00332A00" w:rsidP="00B1127B">
            <w:pPr>
              <w:spacing w:before="100" w:after="10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Блинов Александр Павлович, председатель Центрального Совета ветеранов (в це</w:t>
            </w:r>
            <w:r w:rsidR="00050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нтре), с обращением к жителям и </w:t>
            </w:r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гостям города на </w:t>
            </w:r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</w:t>
            </w:r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городской выставке плодов и цветов в ЦПКиО им. Ю. А. Гагарина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32A00" w:rsidRDefault="00332A00" w:rsidP="00B1127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00">
              <w:rPr>
                <w:rFonts w:ascii="Times New Roman" w:hAnsi="Times New Roman" w:cs="Times New Roman"/>
                <w:sz w:val="24"/>
                <w:szCs w:val="24"/>
              </w:rPr>
              <w:t>19.08.2017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127CD0" w:rsidRDefault="00332A00" w:rsidP="00B1127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2A00" w:rsidRPr="005442FB" w:rsidTr="00B1127B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5380B" w:rsidRDefault="00332A00" w:rsidP="00B1127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32A00" w:rsidRDefault="00332A00" w:rsidP="00B1127B">
            <w:pPr>
              <w:spacing w:before="100" w:after="10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Хлызов</w:t>
            </w:r>
            <w:proofErr w:type="spellEnd"/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Анатольевич, председатель СД депутатов (шестой справа во втором ряду), Кондрашов Александр Викторович,  первый заместитель главы Центрального района (второй справа в первом ряду), </w:t>
            </w:r>
            <w:proofErr w:type="spellStart"/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Тетелюева</w:t>
            </w:r>
            <w:proofErr w:type="spellEnd"/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 Николаевна, депутат СД Центрального района (крайняя справа в первом ряду), после вручения подарков участникам ученического </w:t>
            </w:r>
            <w:proofErr w:type="spellStart"/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паралимпийского</w:t>
            </w:r>
            <w:proofErr w:type="spellEnd"/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движения в актовом зале МБОУ «</w:t>
            </w:r>
            <w:proofErr w:type="gramStart"/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С(</w:t>
            </w:r>
            <w:proofErr w:type="gramEnd"/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К)ОШ № 127 г. Челябинска» (групповой 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32A00" w:rsidRDefault="00332A00" w:rsidP="00B1127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00">
              <w:rPr>
                <w:rFonts w:ascii="Times New Roman" w:hAnsi="Times New Roman" w:cs="Times New Roman"/>
                <w:sz w:val="24"/>
                <w:szCs w:val="24"/>
              </w:rPr>
              <w:t>11.04.2017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127CD0" w:rsidRDefault="00332A00" w:rsidP="00B1127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0625" w:rsidRPr="005442FB" w:rsidTr="00B1127B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625" w:rsidRDefault="00050625" w:rsidP="00B1127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625" w:rsidRPr="00050625" w:rsidRDefault="00050625" w:rsidP="00B1127B">
            <w:pPr>
              <w:spacing w:before="100" w:after="10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625" w:rsidRPr="00332A00" w:rsidRDefault="00050625" w:rsidP="00B1127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625" w:rsidRPr="00127CD0" w:rsidRDefault="00050625" w:rsidP="00B1127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2A00" w:rsidRPr="005442FB" w:rsidTr="00B1127B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5380B" w:rsidRDefault="00332A00" w:rsidP="00B1127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32A00" w:rsidRDefault="00332A00" w:rsidP="00B1127B">
            <w:pPr>
              <w:spacing w:before="100" w:after="10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Хлызов</w:t>
            </w:r>
            <w:proofErr w:type="spellEnd"/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Анатольевич, председатель СД депутатов (крайний справа), </w:t>
            </w:r>
            <w:proofErr w:type="spellStart"/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Мацко</w:t>
            </w:r>
            <w:proofErr w:type="spellEnd"/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Николаевич, заместитель главы Центрального района (третий справа), Белоусова Наталья Владимировна, начальник отдела по культуре, физической культуре и работе с молодежью администрации Центрального района (вторая справа), во время проведения праздника «День защиты детей» на </w:t>
            </w:r>
            <w:proofErr w:type="spellStart"/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Кировке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32A00" w:rsidRDefault="00332A00" w:rsidP="00B1127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00">
              <w:rPr>
                <w:rFonts w:ascii="Times New Roman" w:hAnsi="Times New Roman" w:cs="Times New Roman"/>
                <w:sz w:val="24"/>
                <w:szCs w:val="24"/>
              </w:rPr>
              <w:t>01.06.2018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127CD0" w:rsidRDefault="00332A00" w:rsidP="00B1127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2A00" w:rsidRPr="005442FB" w:rsidTr="00B1127B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5380B" w:rsidRDefault="00332A00" w:rsidP="00B1127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32A00" w:rsidRDefault="00332A00" w:rsidP="00B1127B">
            <w:pPr>
              <w:spacing w:before="100" w:after="10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 «День социального работника» в актовом зале администрации Центрального района. В первом ряду слева направо:  Блинов Александр Павлович, председатель Центрального Совета ветеранов, </w:t>
            </w:r>
            <w:proofErr w:type="spellStart"/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Хлызов</w:t>
            </w:r>
            <w:proofErr w:type="spellEnd"/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Анатольевич,  председатель СД Центрального района, Павленков Владимир Васильевич, депутат СД Центрального района, Новожилов Сергей Васильевич, депутат Челябинской городской Думы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32A00" w:rsidRDefault="00332A00" w:rsidP="00B1127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00">
              <w:rPr>
                <w:rFonts w:ascii="Times New Roman" w:hAnsi="Times New Roman" w:cs="Times New Roman"/>
                <w:sz w:val="24"/>
                <w:szCs w:val="24"/>
              </w:rPr>
              <w:t>08.06.2018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127CD0" w:rsidRDefault="00332A00" w:rsidP="00B1127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2A00" w:rsidRPr="005442FB" w:rsidTr="00B1127B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5380B" w:rsidRDefault="00332A00" w:rsidP="00B1127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32A00" w:rsidRDefault="00332A00" w:rsidP="00B1127B">
            <w:pPr>
              <w:spacing w:before="100" w:after="10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Ермошкин</w:t>
            </w:r>
            <w:proofErr w:type="spellEnd"/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Яков Андреевич, депутат СД Центрального района (третий слева), со студентами во время проведения праздника «День молодежи» на </w:t>
            </w:r>
            <w:proofErr w:type="spellStart"/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Кировке</w:t>
            </w:r>
            <w:proofErr w:type="spellEnd"/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(групповой портрет)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32A00" w:rsidRDefault="00332A00" w:rsidP="00B1127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00">
              <w:rPr>
                <w:rFonts w:ascii="Times New Roman" w:hAnsi="Times New Roman" w:cs="Times New Roman"/>
                <w:sz w:val="24"/>
                <w:szCs w:val="24"/>
              </w:rPr>
              <w:t>26.06.2018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127CD0" w:rsidRDefault="00332A00" w:rsidP="00B1127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2A00" w:rsidRPr="005442FB" w:rsidTr="00B1127B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5380B" w:rsidRDefault="00332A00" w:rsidP="00B1127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32A00" w:rsidRDefault="00332A00" w:rsidP="00B1127B">
            <w:pPr>
              <w:spacing w:before="100" w:after="10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Хлызов</w:t>
            </w:r>
            <w:proofErr w:type="spellEnd"/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Анатольевич, председатель СД депутатов Центрального района (крайний слева), </w:t>
            </w:r>
            <w:proofErr w:type="spellStart"/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Ереклинцев</w:t>
            </w:r>
            <w:proofErr w:type="spellEnd"/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Александрович, глава Центрального района (четвертый слева), при  вручении подарков молодоженам во время проведения  праздника «Дарите ромашки» на сцене у здания УФПС Челябинской области на </w:t>
            </w:r>
            <w:proofErr w:type="spellStart"/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Кировке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32A00" w:rsidRDefault="00332A00" w:rsidP="00B1127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00">
              <w:rPr>
                <w:rFonts w:ascii="Times New Roman" w:hAnsi="Times New Roman" w:cs="Times New Roman"/>
                <w:sz w:val="24"/>
                <w:szCs w:val="24"/>
              </w:rPr>
              <w:t>08.07.2018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127CD0" w:rsidRDefault="00332A00" w:rsidP="00B1127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2A00" w:rsidRPr="005442FB" w:rsidTr="00B1127B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5380B" w:rsidRDefault="00332A00" w:rsidP="00B1127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32A00" w:rsidRDefault="00332A00" w:rsidP="00B1127B">
            <w:pPr>
              <w:spacing w:before="100" w:after="10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Жители Центрального</w:t>
            </w:r>
            <w:r w:rsidR="00050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депутатском центре на </w:t>
            </w:r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личном приеме у депутата СД Центрального района </w:t>
            </w:r>
            <w:proofErr w:type="spellStart"/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Надеина</w:t>
            </w:r>
            <w:proofErr w:type="spellEnd"/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Евгеньевича (в центре)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32A00" w:rsidRDefault="00332A00" w:rsidP="00B1127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00">
              <w:rPr>
                <w:rFonts w:ascii="Times New Roman" w:hAnsi="Times New Roman" w:cs="Times New Roman"/>
                <w:sz w:val="24"/>
                <w:szCs w:val="24"/>
              </w:rPr>
              <w:t>06.12.2018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127CD0" w:rsidRDefault="00332A00" w:rsidP="00B1127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0625" w:rsidRPr="005442FB" w:rsidTr="00B1127B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625" w:rsidRDefault="00050625" w:rsidP="00B1127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625" w:rsidRPr="00050625" w:rsidRDefault="00050625" w:rsidP="00B1127B">
            <w:pPr>
              <w:spacing w:before="100" w:after="10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625" w:rsidRPr="00332A00" w:rsidRDefault="00050625" w:rsidP="00B1127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0625" w:rsidRPr="00127CD0" w:rsidRDefault="00050625" w:rsidP="00B1127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2A00" w:rsidRPr="005442FB" w:rsidTr="00B1127B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5380B" w:rsidRDefault="00332A00" w:rsidP="00B1127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32A00" w:rsidRDefault="00332A00" w:rsidP="00B1127B">
            <w:pPr>
              <w:spacing w:before="100" w:after="10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Хлызов</w:t>
            </w:r>
            <w:proofErr w:type="spellEnd"/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Анатольевич, председатель СД Центрального района (крайний справа), </w:t>
            </w:r>
            <w:proofErr w:type="spellStart"/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Ереклинцев</w:t>
            </w:r>
            <w:proofErr w:type="spellEnd"/>
            <w:r w:rsidRPr="0033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Александрович, глава Центрального района (крайний слева) с ветеранами в зале кинотеатра «Знамя» во время празднования «Дня защитника Отчества»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332A00" w:rsidRDefault="00332A00" w:rsidP="00B1127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00">
              <w:rPr>
                <w:rFonts w:ascii="Times New Roman" w:hAnsi="Times New Roman" w:cs="Times New Roman"/>
                <w:sz w:val="24"/>
                <w:szCs w:val="24"/>
              </w:rPr>
              <w:t>25.02.2019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2A00" w:rsidRPr="00127CD0" w:rsidRDefault="00332A00" w:rsidP="00B1127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0"/>
    </w:tbl>
    <w:p w:rsidR="00FE7887" w:rsidRDefault="00FE7887" w:rsidP="00814D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2403" w:rsidRPr="00106A8D" w:rsidRDefault="002E2403" w:rsidP="002E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8D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106A8D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96"/>
      </w:tblGrid>
      <w:tr w:rsidR="00B1127B" w:rsidRPr="00C97C81" w:rsidTr="000A44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27B" w:rsidRDefault="00B1127B" w:rsidP="000A44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27B" w:rsidRDefault="00B1127B" w:rsidP="00B1127B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Муниципальное автономное образовательное учреждение</w:t>
            </w:r>
          </w:p>
        </w:tc>
      </w:tr>
      <w:tr w:rsidR="00B1127B" w:rsidRPr="00C97C81" w:rsidTr="000A44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27B" w:rsidRDefault="00B1127B" w:rsidP="00B112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27B" w:rsidRDefault="00B1127B" w:rsidP="00B1127B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Муниципальное бюджетное образовательное учреждение</w:t>
            </w:r>
          </w:p>
        </w:tc>
      </w:tr>
      <w:tr w:rsidR="00B1127B" w:rsidRPr="00C97C81" w:rsidTr="000A44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27B" w:rsidRDefault="00B1127B" w:rsidP="000A44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 Центрального района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27B" w:rsidRDefault="00B1127B" w:rsidP="004C0AAC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Центрального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города Челябинска</w:t>
            </w:r>
          </w:p>
        </w:tc>
      </w:tr>
      <w:tr w:rsidR="00B1127B" w:rsidRPr="00C97C81" w:rsidTr="000A44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27B" w:rsidRDefault="00B1127B" w:rsidP="00B112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К)СОШ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27B" w:rsidRDefault="00B1127B" w:rsidP="004C0AAC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специальная (коррекционная) общеобразовательная школа</w:t>
            </w:r>
          </w:p>
        </w:tc>
      </w:tr>
      <w:tr w:rsidR="00B1127B" w:rsidRPr="00C97C81" w:rsidTr="000A44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27B" w:rsidRDefault="00B1127B" w:rsidP="00B112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27B" w:rsidRDefault="00B1127B" w:rsidP="004C0AAC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</w:t>
            </w:r>
          </w:p>
        </w:tc>
      </w:tr>
      <w:tr w:rsidR="00B1127B" w:rsidRPr="00C97C81" w:rsidTr="000A44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27B" w:rsidRDefault="00B1127B" w:rsidP="004B0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район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27B" w:rsidRDefault="00B1127B" w:rsidP="004C0A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Центральный район 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Челябинска</w:t>
            </w:r>
          </w:p>
        </w:tc>
      </w:tr>
      <w:tr w:rsidR="00B1127B" w:rsidRPr="00C97C81" w:rsidTr="000A44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27B" w:rsidRDefault="00B1127B" w:rsidP="004B0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Совет ветеранов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27B" w:rsidRDefault="00B1127B" w:rsidP="00B1127B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Челябинская городская общественная организация «Центральный совет ветеранов (пенсионеров)</w:t>
            </w:r>
          </w:p>
        </w:tc>
      </w:tr>
      <w:tr w:rsidR="00B1127B" w:rsidRPr="00C97C81" w:rsidTr="000A44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27B" w:rsidRDefault="00B1127B" w:rsidP="004B0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ЦПКиО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27B" w:rsidRDefault="00B1127B" w:rsidP="00B1127B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Центральный парк культуры и отдыха</w:t>
            </w:r>
          </w:p>
        </w:tc>
      </w:tr>
      <w:tr w:rsidR="00B1127B" w:rsidRPr="00C97C81" w:rsidTr="000A44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27B" w:rsidRDefault="00B1127B" w:rsidP="004B0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УФПС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27B" w:rsidRDefault="00B1127B" w:rsidP="00B1127B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Управление федеральной почтовой связи</w:t>
            </w:r>
          </w:p>
        </w:tc>
      </w:tr>
    </w:tbl>
    <w:p w:rsidR="002E2403" w:rsidRDefault="002E2403" w:rsidP="002E24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571" w:type="dxa"/>
        <w:jc w:val="right"/>
        <w:tblInd w:w="-215" w:type="dxa"/>
        <w:tblLook w:val="04A0" w:firstRow="1" w:lastRow="0" w:firstColumn="1" w:lastColumn="0" w:noHBand="0" w:noVBand="1"/>
      </w:tblPr>
      <w:tblGrid>
        <w:gridCol w:w="1068"/>
        <w:gridCol w:w="739"/>
        <w:gridCol w:w="692"/>
        <w:gridCol w:w="266"/>
        <w:gridCol w:w="321"/>
        <w:gridCol w:w="664"/>
        <w:gridCol w:w="97"/>
        <w:gridCol w:w="424"/>
        <w:gridCol w:w="4342"/>
        <w:gridCol w:w="958"/>
      </w:tblGrid>
      <w:tr w:rsidR="002E2403" w:rsidTr="001717C4">
        <w:trPr>
          <w:trHeight w:hRule="exact" w:val="380"/>
          <w:jc w:val="right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2E2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1717C4" w:rsidP="004B0A4E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4B0A4E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3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1717C4" w:rsidP="008F33F2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F33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шестнадцать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58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1717C4" w:rsidP="004B0A4E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хр.</w:t>
            </w:r>
          </w:p>
        </w:tc>
      </w:tr>
      <w:tr w:rsidR="002E2403" w:rsidTr="001717C4">
        <w:trPr>
          <w:trHeight w:hRule="exact" w:val="340"/>
          <w:jc w:val="right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4B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1717C4" w:rsidP="004B0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4B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1717C4" w:rsidP="004B0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F33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4B0A4E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4B0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4B0A4E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4B0A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4B0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4B0A4E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4B0A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4309ED" w:rsidRDefault="002E2403" w:rsidP="004B0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403" w:rsidTr="004B0A4E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4B0A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4B0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4B0A4E">
        <w:trPr>
          <w:trHeight w:hRule="exact" w:val="340"/>
          <w:jc w:val="right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4B0A4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4B0A4E">
            <w:pPr>
              <w:rPr>
                <w:sz w:val="24"/>
                <w:szCs w:val="24"/>
              </w:rPr>
            </w:pPr>
          </w:p>
        </w:tc>
      </w:tr>
      <w:tr w:rsidR="002E2403" w:rsidTr="004B0A4E">
        <w:trPr>
          <w:trHeight w:hRule="exact" w:val="113"/>
          <w:jc w:val="right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E2403" w:rsidRPr="00F05B8F" w:rsidRDefault="002E2403" w:rsidP="004B0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E2403" w:rsidRPr="00F05B8F" w:rsidRDefault="002E2403" w:rsidP="004B0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03" w:rsidRPr="007E1E55" w:rsidRDefault="002E2403" w:rsidP="004338EF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E2403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50625"/>
    <w:rsid w:val="00061DDA"/>
    <w:rsid w:val="00070B93"/>
    <w:rsid w:val="00073483"/>
    <w:rsid w:val="00076DB1"/>
    <w:rsid w:val="00080A1F"/>
    <w:rsid w:val="000A44C3"/>
    <w:rsid w:val="000D1D84"/>
    <w:rsid w:val="000E2E0D"/>
    <w:rsid w:val="00115A33"/>
    <w:rsid w:val="001717C4"/>
    <w:rsid w:val="001A6C16"/>
    <w:rsid w:val="001A711E"/>
    <w:rsid w:val="001D3DFC"/>
    <w:rsid w:val="001E1464"/>
    <w:rsid w:val="00206470"/>
    <w:rsid w:val="00227E71"/>
    <w:rsid w:val="00257131"/>
    <w:rsid w:val="002E2403"/>
    <w:rsid w:val="00326B9D"/>
    <w:rsid w:val="00332A00"/>
    <w:rsid w:val="00336A75"/>
    <w:rsid w:val="00351C95"/>
    <w:rsid w:val="00362FF0"/>
    <w:rsid w:val="003C33B2"/>
    <w:rsid w:val="004338EF"/>
    <w:rsid w:val="00477A1F"/>
    <w:rsid w:val="00486473"/>
    <w:rsid w:val="004A16D7"/>
    <w:rsid w:val="004B0A4E"/>
    <w:rsid w:val="004B3C31"/>
    <w:rsid w:val="004C0AAC"/>
    <w:rsid w:val="004E51B8"/>
    <w:rsid w:val="004E7387"/>
    <w:rsid w:val="005144C2"/>
    <w:rsid w:val="005442FB"/>
    <w:rsid w:val="00551B99"/>
    <w:rsid w:val="00564164"/>
    <w:rsid w:val="0058412B"/>
    <w:rsid w:val="00595FE8"/>
    <w:rsid w:val="005A32F4"/>
    <w:rsid w:val="005D3795"/>
    <w:rsid w:val="005E4E3A"/>
    <w:rsid w:val="006262FD"/>
    <w:rsid w:val="00652EDD"/>
    <w:rsid w:val="006A3352"/>
    <w:rsid w:val="006C3BB4"/>
    <w:rsid w:val="006C523B"/>
    <w:rsid w:val="0073780E"/>
    <w:rsid w:val="00744249"/>
    <w:rsid w:val="0076548F"/>
    <w:rsid w:val="007C2530"/>
    <w:rsid w:val="007D2E5B"/>
    <w:rsid w:val="007E1E55"/>
    <w:rsid w:val="007F1913"/>
    <w:rsid w:val="00814D0A"/>
    <w:rsid w:val="00834C90"/>
    <w:rsid w:val="00845F04"/>
    <w:rsid w:val="00876BD4"/>
    <w:rsid w:val="0088117B"/>
    <w:rsid w:val="00886DBA"/>
    <w:rsid w:val="00890D9C"/>
    <w:rsid w:val="008A3685"/>
    <w:rsid w:val="008F33F2"/>
    <w:rsid w:val="009266A5"/>
    <w:rsid w:val="009461B0"/>
    <w:rsid w:val="00947C1A"/>
    <w:rsid w:val="00947EC2"/>
    <w:rsid w:val="00976E7D"/>
    <w:rsid w:val="009A020C"/>
    <w:rsid w:val="009B7889"/>
    <w:rsid w:val="009D0500"/>
    <w:rsid w:val="009E5C3E"/>
    <w:rsid w:val="009F63DE"/>
    <w:rsid w:val="00A07245"/>
    <w:rsid w:val="00A25ACB"/>
    <w:rsid w:val="00A91F65"/>
    <w:rsid w:val="00AE3E35"/>
    <w:rsid w:val="00B1127B"/>
    <w:rsid w:val="00B31B21"/>
    <w:rsid w:val="00B31D41"/>
    <w:rsid w:val="00B427E2"/>
    <w:rsid w:val="00B52BA3"/>
    <w:rsid w:val="00B53679"/>
    <w:rsid w:val="00B77368"/>
    <w:rsid w:val="00B81809"/>
    <w:rsid w:val="00BA15DE"/>
    <w:rsid w:val="00BA57AA"/>
    <w:rsid w:val="00C26357"/>
    <w:rsid w:val="00C45134"/>
    <w:rsid w:val="00C63C81"/>
    <w:rsid w:val="00C74062"/>
    <w:rsid w:val="00C97C81"/>
    <w:rsid w:val="00CA6DF0"/>
    <w:rsid w:val="00CC361E"/>
    <w:rsid w:val="00CE63A9"/>
    <w:rsid w:val="00D02A8A"/>
    <w:rsid w:val="00D147E4"/>
    <w:rsid w:val="00D2635B"/>
    <w:rsid w:val="00D90172"/>
    <w:rsid w:val="00E20F88"/>
    <w:rsid w:val="00E70DFF"/>
    <w:rsid w:val="00E7235E"/>
    <w:rsid w:val="00EE16D5"/>
    <w:rsid w:val="00F62837"/>
    <w:rsid w:val="00F668AC"/>
    <w:rsid w:val="00F76E64"/>
    <w:rsid w:val="00FA5D63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qFormat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  <w:style w:type="paragraph" w:customStyle="1" w:styleId="Default">
    <w:name w:val="Default"/>
    <w:rsid w:val="00332A0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qFormat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  <w:style w:type="paragraph" w:customStyle="1" w:styleId="Default">
    <w:name w:val="Default"/>
    <w:rsid w:val="00332A0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55</cp:revision>
  <cp:lastPrinted>2022-02-03T04:38:00Z</cp:lastPrinted>
  <dcterms:created xsi:type="dcterms:W3CDTF">2022-02-02T03:44:00Z</dcterms:created>
  <dcterms:modified xsi:type="dcterms:W3CDTF">2023-10-20T03:38:00Z</dcterms:modified>
</cp:coreProperties>
</file>